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448" w:rsidRDefault="00C637DB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:rsidR="004A0448" w:rsidRDefault="00C637DB" w:rsidP="00C637DB">
      <w:pPr>
        <w:spacing w:beforeLines="50" w:before="156" w:afterLines="50" w:after="156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《国家自然科学基金资助项目优秀成果选编》</w:t>
      </w:r>
    </w:p>
    <w:p w:rsidR="004A0448" w:rsidRDefault="00C637DB" w:rsidP="00C637DB">
      <w:pPr>
        <w:spacing w:beforeLines="50" w:before="156" w:afterLines="50" w:after="156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撰写模板</w:t>
      </w:r>
    </w:p>
    <w:p w:rsidR="004A0448" w:rsidRDefault="00C637DB">
      <w:pPr>
        <w:jc w:val="center"/>
        <w:rPr>
          <w:rFonts w:ascii="华文中宋" w:eastAsia="华文中宋" w:hAnsi="华文中宋" w:cs="华文中宋"/>
          <w:b/>
          <w:bCs/>
          <w:sz w:val="24"/>
        </w:rPr>
      </w:pPr>
      <w:r>
        <w:rPr>
          <w:rFonts w:ascii="华文中宋" w:eastAsia="华文中宋" w:hAnsi="华文中宋" w:cs="华文中宋" w:hint="eastAsia"/>
          <w:b/>
          <w:bCs/>
          <w:sz w:val="24"/>
        </w:rPr>
        <w:t>中文标题：</w:t>
      </w:r>
      <w:r>
        <w:rPr>
          <w:rFonts w:ascii="华文中宋" w:eastAsia="华文中宋" w:hAnsi="华文中宋" w:cs="华文中宋" w:hint="eastAsia"/>
          <w:b/>
          <w:bCs/>
          <w:sz w:val="24"/>
        </w:rPr>
        <w:t>XXXXXXXX</w:t>
      </w:r>
      <w:r>
        <w:rPr>
          <w:rFonts w:ascii="华文中宋" w:eastAsia="华文中宋" w:hAnsi="华文中宋" w:cs="华文中宋" w:hint="eastAsia"/>
          <w:b/>
          <w:bCs/>
          <w:sz w:val="24"/>
        </w:rPr>
        <w:t>（华文中宋，小四）</w:t>
      </w:r>
    </w:p>
    <w:p w:rsidR="004A0448" w:rsidRDefault="00C637DB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英文标题：</w:t>
      </w:r>
      <w:r>
        <w:rPr>
          <w:rFonts w:ascii="Times New Roman" w:hAnsi="Times New Roman"/>
          <w:sz w:val="24"/>
        </w:rPr>
        <w:t>XXXXXXXX</w:t>
      </w:r>
      <w:r>
        <w:rPr>
          <w:rFonts w:ascii="Times New Roman" w:hAnsi="Times New Roman" w:hint="eastAsia"/>
          <w:sz w:val="24"/>
        </w:rPr>
        <w:t>（</w:t>
      </w:r>
      <w:r>
        <w:rPr>
          <w:rFonts w:ascii="Times New Roman" w:hAnsi="Times New Roman" w:hint="eastAsia"/>
          <w:sz w:val="24"/>
        </w:rPr>
        <w:t>Times New Roman</w:t>
      </w:r>
      <w:r>
        <w:rPr>
          <w:rFonts w:ascii="Times New Roman" w:hAnsi="Times New Roman" w:hint="eastAsia"/>
          <w:sz w:val="24"/>
        </w:rPr>
        <w:t>，小四）</w:t>
      </w:r>
    </w:p>
    <w:p w:rsidR="004A0448" w:rsidRDefault="004A0448"/>
    <w:p w:rsidR="004A0448" w:rsidRDefault="00C637DB">
      <w:pPr>
        <w:spacing w:line="360" w:lineRule="auto"/>
        <w:ind w:firstLine="459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正文部分</w:t>
      </w:r>
      <w:r>
        <w:rPr>
          <w:rFonts w:ascii="Times New Roman" w:hAnsi="Times New Roman" w:hint="eastAsia"/>
          <w:b/>
          <w:bCs/>
        </w:rPr>
        <w:t>：</w:t>
      </w:r>
      <w:r>
        <w:rPr>
          <w:rFonts w:ascii="Times New Roman" w:hAnsi="Times New Roman" w:hint="eastAsia"/>
        </w:rPr>
        <w:t>可包含立项背景、开展的主要研究内容、科学目标完成情况、解决的关键科学问题及代表性成果的创新性、科学意义、应用价值以及同行对于该成果的评价情况等。</w:t>
      </w:r>
      <w:r>
        <w:rPr>
          <w:rFonts w:ascii="Times New Roman" w:hAnsi="Times New Roman"/>
        </w:rPr>
        <w:t>（</w:t>
      </w:r>
      <w:r>
        <w:rPr>
          <w:rFonts w:ascii="Times New Roman" w:hAnsi="Times New Roman" w:hint="eastAsia"/>
        </w:rPr>
        <w:t>宋体，五号，行间距</w:t>
      </w:r>
      <w:r>
        <w:rPr>
          <w:rFonts w:ascii="Times New Roman" w:hAnsi="Times New Roman" w:hint="eastAsia"/>
        </w:rPr>
        <w:t>1.5</w:t>
      </w:r>
      <w:r>
        <w:rPr>
          <w:rFonts w:ascii="Times New Roman" w:hAnsi="Times New Roman" w:hint="eastAsia"/>
        </w:rPr>
        <w:t>倍行距，段首首行缩进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个字符；字数</w:t>
      </w:r>
      <w:r>
        <w:rPr>
          <w:rFonts w:ascii="Times New Roman" w:hAnsi="Times New Roman" w:hint="eastAsia"/>
        </w:rPr>
        <w:t>600-1000</w:t>
      </w:r>
      <w:r>
        <w:rPr>
          <w:rFonts w:ascii="Times New Roman" w:hAnsi="Times New Roman" w:hint="eastAsia"/>
        </w:rPr>
        <w:t>字</w:t>
      </w:r>
      <w:r>
        <w:rPr>
          <w:rFonts w:ascii="Times New Roman" w:hAnsi="Times New Roman"/>
        </w:rPr>
        <w:t>）</w:t>
      </w:r>
    </w:p>
    <w:p w:rsidR="004A0448" w:rsidRDefault="00C637DB">
      <w:pPr>
        <w:spacing w:line="360" w:lineRule="auto"/>
        <w:ind w:firstLine="459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  <w:b/>
          <w:bCs/>
        </w:rPr>
        <w:t>注：</w:t>
      </w:r>
      <w:r>
        <w:rPr>
          <w:rFonts w:ascii="Times New Roman" w:hAnsi="Times New Roman"/>
        </w:rPr>
        <w:t>相关科学部稿件中涉及的项目成果，如论文发表在国外期刊上，论文名称就用英文，无需括弧中文；如发表在中文期刊上，论文名称就用中文，无需括弧英文。期刊名称都统一用全称，不用简称。成果由多个科学基金项目资助的，可挑重要的列出项目类型和项目编号。格式举例如下：在自然科学基金委</w:t>
      </w:r>
      <w:r>
        <w:rPr>
          <w:rFonts w:ascii="Times New Roman" w:hAnsi="Times New Roman" w:hint="eastAsia"/>
        </w:rPr>
        <w:t>重点国际（地区）合作研究项目（项目批准号：</w:t>
      </w:r>
      <w:bookmarkStart w:id="0" w:name="_GoBack"/>
      <w:bookmarkEnd w:id="0"/>
      <w:r>
        <w:rPr>
          <w:rFonts w:ascii="Times New Roman" w:hAnsi="Times New Roman"/>
        </w:rPr>
        <w:t>**</w:t>
      </w:r>
      <w:r>
        <w:rPr>
          <w:rFonts w:ascii="Times New Roman" w:hAnsi="Times New Roman" w:hint="eastAsia"/>
        </w:rPr>
        <w:t>*</w:t>
      </w:r>
      <w:r>
        <w:rPr>
          <w:rFonts w:ascii="Times New Roman" w:hAnsi="Times New Roman"/>
        </w:rPr>
        <w:t>）等资助下。图片须加上图名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图片要求原图高清，图片展示应加强可视性与科普性，避免学术性、专业性太强。</w:t>
      </w:r>
    </w:p>
    <w:p w:rsidR="004A0448" w:rsidRDefault="00C637DB">
      <w:pPr>
        <w:spacing w:line="360" w:lineRule="auto"/>
        <w:jc w:val="center"/>
      </w:pPr>
      <w:r>
        <w:rPr>
          <w:noProof/>
        </w:rPr>
        <w:drawing>
          <wp:inline distT="0" distB="0" distL="114300" distR="114300">
            <wp:extent cx="5266690" cy="3054350"/>
            <wp:effectExtent l="0" t="0" r="6350" b="889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5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448" w:rsidRDefault="00C637DB">
      <w:pPr>
        <w:spacing w:line="360" w:lineRule="auto"/>
        <w:jc w:val="center"/>
      </w:pPr>
      <w:r>
        <w:rPr>
          <w:rFonts w:ascii="Times New Roman" w:eastAsia="仿宋_GB2312" w:hAnsi="Times New Roman"/>
        </w:rPr>
        <w:t>图</w:t>
      </w:r>
      <w:r>
        <w:rPr>
          <w:rFonts w:ascii="Times New Roman" w:eastAsia="仿宋_GB2312" w:hAnsi="Times New Roman"/>
        </w:rPr>
        <w:t xml:space="preserve">  XXXXXXXXXXXXX</w:t>
      </w:r>
      <w:r>
        <w:rPr>
          <w:rFonts w:ascii="Times New Roman" w:eastAsia="仿宋_GB2312" w:hAnsi="Times New Roman"/>
        </w:rPr>
        <w:t>（图片</w:t>
      </w:r>
      <w:r>
        <w:rPr>
          <w:rFonts w:ascii="Times New Roman" w:eastAsia="仿宋_GB2312" w:hAnsi="Times New Roman"/>
        </w:rPr>
        <w:t>1-2</w:t>
      </w:r>
      <w:r>
        <w:rPr>
          <w:rFonts w:ascii="Times New Roman" w:eastAsia="仿宋_GB2312" w:hAnsi="Times New Roman"/>
        </w:rPr>
        <w:t>张，图名用：仿宋</w:t>
      </w:r>
      <w:r>
        <w:rPr>
          <w:rFonts w:ascii="Times New Roman" w:eastAsia="仿宋_GB2312" w:hAnsi="Times New Roman"/>
        </w:rPr>
        <w:t>_GB2312</w:t>
      </w:r>
      <w:r>
        <w:rPr>
          <w:rFonts w:ascii="Times New Roman" w:eastAsia="仿宋_GB2312" w:hAnsi="Times New Roman"/>
        </w:rPr>
        <w:t>，五号）</w:t>
      </w:r>
    </w:p>
    <w:sectPr w:rsidR="004A0448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charset w:val="00"/>
    <w:family w:val="swiss"/>
    <w:pitch w:val="default"/>
    <w:sig w:usb0="A00002AF" w:usb1="500078FB" w:usb2="00000000" w:usb3="00000000" w:csb0="6000009F" w:csb1="DFD70000"/>
  </w:font>
  <w:font w:name="Noto Sans CJK SC Regular">
    <w:altName w:val="思源黑体"/>
    <w:charset w:val="86"/>
    <w:family w:val="auto"/>
    <w:pitch w:val="default"/>
    <w:sig w:usb0="00000000" w:usb1="00000000" w:usb2="00000016" w:usb3="00000000" w:csb0="602E01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"/>
  <w:drawingGridVerticalSpacing w:val="1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448"/>
    <w:rsid w:val="CF5DBE05"/>
    <w:rsid w:val="DAAF99DC"/>
    <w:rsid w:val="EFE3FE3C"/>
    <w:rsid w:val="EFF730A0"/>
    <w:rsid w:val="F5FB13B1"/>
    <w:rsid w:val="F5FD12BD"/>
    <w:rsid w:val="F7EF116D"/>
    <w:rsid w:val="F9B588F3"/>
    <w:rsid w:val="FABF3B2D"/>
    <w:rsid w:val="FD537C3F"/>
    <w:rsid w:val="00236FF0"/>
    <w:rsid w:val="004A0448"/>
    <w:rsid w:val="00701553"/>
    <w:rsid w:val="00936276"/>
    <w:rsid w:val="00A64932"/>
    <w:rsid w:val="00C637DB"/>
    <w:rsid w:val="020E2058"/>
    <w:rsid w:val="025609C5"/>
    <w:rsid w:val="03391357"/>
    <w:rsid w:val="035E700F"/>
    <w:rsid w:val="045D1075"/>
    <w:rsid w:val="05F45A09"/>
    <w:rsid w:val="06085010"/>
    <w:rsid w:val="06F97555"/>
    <w:rsid w:val="08E43B13"/>
    <w:rsid w:val="09242B63"/>
    <w:rsid w:val="09840E52"/>
    <w:rsid w:val="0A60366D"/>
    <w:rsid w:val="0AB47515"/>
    <w:rsid w:val="0B093D05"/>
    <w:rsid w:val="0B212DFC"/>
    <w:rsid w:val="0BDC6D23"/>
    <w:rsid w:val="0CC84FD1"/>
    <w:rsid w:val="0DFD5ABA"/>
    <w:rsid w:val="0E455054"/>
    <w:rsid w:val="0E772366"/>
    <w:rsid w:val="0EAC50D3"/>
    <w:rsid w:val="0ED53081"/>
    <w:rsid w:val="0FE1BD88"/>
    <w:rsid w:val="10376C1E"/>
    <w:rsid w:val="10FA04FC"/>
    <w:rsid w:val="11017C87"/>
    <w:rsid w:val="11673533"/>
    <w:rsid w:val="12F17558"/>
    <w:rsid w:val="136E3D0D"/>
    <w:rsid w:val="14900FF3"/>
    <w:rsid w:val="14C95424"/>
    <w:rsid w:val="16BF171B"/>
    <w:rsid w:val="171952CF"/>
    <w:rsid w:val="17D336D0"/>
    <w:rsid w:val="18A62B93"/>
    <w:rsid w:val="197B1420"/>
    <w:rsid w:val="1A6E76E0"/>
    <w:rsid w:val="1B010554"/>
    <w:rsid w:val="1BA350A1"/>
    <w:rsid w:val="1BF12377"/>
    <w:rsid w:val="1DF63C75"/>
    <w:rsid w:val="1F841754"/>
    <w:rsid w:val="1F8D0609"/>
    <w:rsid w:val="1FAA740D"/>
    <w:rsid w:val="20CE0ED9"/>
    <w:rsid w:val="20FD72E7"/>
    <w:rsid w:val="2268710B"/>
    <w:rsid w:val="23403BE4"/>
    <w:rsid w:val="23EA2002"/>
    <w:rsid w:val="24E0567E"/>
    <w:rsid w:val="24FE77F3"/>
    <w:rsid w:val="25675458"/>
    <w:rsid w:val="25AB3597"/>
    <w:rsid w:val="26AC3A6A"/>
    <w:rsid w:val="27DD5EA5"/>
    <w:rsid w:val="289E3886"/>
    <w:rsid w:val="29231FDE"/>
    <w:rsid w:val="29695C42"/>
    <w:rsid w:val="2A22427F"/>
    <w:rsid w:val="2AB23619"/>
    <w:rsid w:val="2CCD4CC0"/>
    <w:rsid w:val="2CE51A84"/>
    <w:rsid w:val="2D157E8F"/>
    <w:rsid w:val="2D517119"/>
    <w:rsid w:val="2DE76138"/>
    <w:rsid w:val="2E772BB0"/>
    <w:rsid w:val="2E7806D6"/>
    <w:rsid w:val="2E9A689E"/>
    <w:rsid w:val="2EFE1D69"/>
    <w:rsid w:val="2FD6122A"/>
    <w:rsid w:val="33062B8B"/>
    <w:rsid w:val="33274478"/>
    <w:rsid w:val="334D2131"/>
    <w:rsid w:val="342E6182"/>
    <w:rsid w:val="354475BF"/>
    <w:rsid w:val="359F571F"/>
    <w:rsid w:val="383C09C6"/>
    <w:rsid w:val="391B05DB"/>
    <w:rsid w:val="396B1563"/>
    <w:rsid w:val="3AB900AC"/>
    <w:rsid w:val="3AEE41FA"/>
    <w:rsid w:val="3D17214E"/>
    <w:rsid w:val="3DA54918"/>
    <w:rsid w:val="3DDF7E2A"/>
    <w:rsid w:val="3DE79297"/>
    <w:rsid w:val="3EE871B2"/>
    <w:rsid w:val="3F0F400B"/>
    <w:rsid w:val="41A2189A"/>
    <w:rsid w:val="421D3616"/>
    <w:rsid w:val="43476DEC"/>
    <w:rsid w:val="43A044FF"/>
    <w:rsid w:val="44212973"/>
    <w:rsid w:val="44240C8C"/>
    <w:rsid w:val="4501181A"/>
    <w:rsid w:val="453D3A02"/>
    <w:rsid w:val="453E5D7D"/>
    <w:rsid w:val="45EE1552"/>
    <w:rsid w:val="46236D21"/>
    <w:rsid w:val="46696E2A"/>
    <w:rsid w:val="46B502C1"/>
    <w:rsid w:val="48EB1D78"/>
    <w:rsid w:val="49885819"/>
    <w:rsid w:val="49E8450A"/>
    <w:rsid w:val="49F92273"/>
    <w:rsid w:val="4A6A13C3"/>
    <w:rsid w:val="4BEA27BB"/>
    <w:rsid w:val="4CC90623"/>
    <w:rsid w:val="4E027BEB"/>
    <w:rsid w:val="4E037B64"/>
    <w:rsid w:val="4E092CA1"/>
    <w:rsid w:val="4E487C6D"/>
    <w:rsid w:val="4EA66BE5"/>
    <w:rsid w:val="4EEF1E97"/>
    <w:rsid w:val="4F8E7901"/>
    <w:rsid w:val="506D39BB"/>
    <w:rsid w:val="50762693"/>
    <w:rsid w:val="50AB003F"/>
    <w:rsid w:val="50CA33A4"/>
    <w:rsid w:val="51E23F34"/>
    <w:rsid w:val="52391DA6"/>
    <w:rsid w:val="524E3D6E"/>
    <w:rsid w:val="53603363"/>
    <w:rsid w:val="55AE4859"/>
    <w:rsid w:val="56114DE8"/>
    <w:rsid w:val="575925A3"/>
    <w:rsid w:val="585F008D"/>
    <w:rsid w:val="58A67F87"/>
    <w:rsid w:val="5A1F7AD4"/>
    <w:rsid w:val="5B5639C9"/>
    <w:rsid w:val="5FFDA46D"/>
    <w:rsid w:val="60471B32"/>
    <w:rsid w:val="60C45B59"/>
    <w:rsid w:val="627E1011"/>
    <w:rsid w:val="63170071"/>
    <w:rsid w:val="63716BAA"/>
    <w:rsid w:val="64030466"/>
    <w:rsid w:val="67953B12"/>
    <w:rsid w:val="68BC46E0"/>
    <w:rsid w:val="6AA61B4B"/>
    <w:rsid w:val="6BC524A5"/>
    <w:rsid w:val="6C6770B8"/>
    <w:rsid w:val="6CED3A62"/>
    <w:rsid w:val="6D2D20B0"/>
    <w:rsid w:val="6DB77BCC"/>
    <w:rsid w:val="6DE87935"/>
    <w:rsid w:val="6E4A0A40"/>
    <w:rsid w:val="706933FF"/>
    <w:rsid w:val="70E60EF4"/>
    <w:rsid w:val="7204769D"/>
    <w:rsid w:val="72DC3871"/>
    <w:rsid w:val="73882459"/>
    <w:rsid w:val="73EF7E6D"/>
    <w:rsid w:val="74924AE6"/>
    <w:rsid w:val="755F1275"/>
    <w:rsid w:val="75AD1FE0"/>
    <w:rsid w:val="76917410"/>
    <w:rsid w:val="77B0F525"/>
    <w:rsid w:val="79294073"/>
    <w:rsid w:val="799534B7"/>
    <w:rsid w:val="79B852F6"/>
    <w:rsid w:val="7A807CB8"/>
    <w:rsid w:val="7B340AAD"/>
    <w:rsid w:val="7C32323F"/>
    <w:rsid w:val="7C7B7787"/>
    <w:rsid w:val="9FF7DD25"/>
    <w:rsid w:val="AF63DE93"/>
    <w:rsid w:val="BAFFB8AA"/>
    <w:rsid w:val="BCFF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uppressLineNumbers/>
      <w:spacing w:before="120" w:after="120"/>
    </w:pPr>
    <w:rPr>
      <w:i/>
      <w:iCs/>
      <w:sz w:val="24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List"/>
    <w:basedOn w:val="a4"/>
    <w:qFormat/>
  </w:style>
  <w:style w:type="character" w:customStyle="1" w:styleId="1">
    <w:name w:val="默认段落字体1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Balloon Text"/>
    <w:basedOn w:val="a"/>
    <w:link w:val="Char"/>
    <w:rsid w:val="00C637DB"/>
    <w:rPr>
      <w:sz w:val="18"/>
      <w:szCs w:val="18"/>
    </w:rPr>
  </w:style>
  <w:style w:type="character" w:customStyle="1" w:styleId="Char">
    <w:name w:val="批注框文本 Char"/>
    <w:basedOn w:val="a0"/>
    <w:link w:val="a6"/>
    <w:rsid w:val="00C637DB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uppressLineNumbers/>
      <w:spacing w:before="120" w:after="120"/>
    </w:pPr>
    <w:rPr>
      <w:i/>
      <w:iCs/>
      <w:sz w:val="24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List"/>
    <w:basedOn w:val="a4"/>
    <w:qFormat/>
  </w:style>
  <w:style w:type="character" w:customStyle="1" w:styleId="1">
    <w:name w:val="默认段落字体1"/>
    <w:qFormat/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Noto Sans CJK SC Regular" w:hAnsi="Liberation Sans" w:cs="Noto Sans CJK SC Regular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6">
    <w:name w:val="Balloon Text"/>
    <w:basedOn w:val="a"/>
    <w:link w:val="Char"/>
    <w:rsid w:val="00C637DB"/>
    <w:rPr>
      <w:sz w:val="18"/>
      <w:szCs w:val="18"/>
    </w:rPr>
  </w:style>
  <w:style w:type="character" w:customStyle="1" w:styleId="Char">
    <w:name w:val="批注框文本 Char"/>
    <w:basedOn w:val="a0"/>
    <w:link w:val="a6"/>
    <w:rsid w:val="00C637D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魏芹(weiqin)</cp:lastModifiedBy>
  <cp:revision>3</cp:revision>
  <dcterms:created xsi:type="dcterms:W3CDTF">2018-11-28T01:47:00Z</dcterms:created>
  <dcterms:modified xsi:type="dcterms:W3CDTF">2025-06-16T08:38:00Z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C5BCEB01F8A24DF7AA67C3ABA7EC7A2C_13</vt:lpwstr>
  </property>
  <property fmtid="{D5CDD505-2E9C-101B-9397-08002B2CF9AE}" pid="4" name="KSOTemplateDocerSaveRecord">
    <vt:lpwstr>eyJoZGlkIjoiMzM4MmYwODNjNjgyYzFjYjIxMTNhZTg0MjkyYzY4ZTEiLCJ1c2VySWQiOiIxMTAxODE1MjMwIn0=</vt:lpwstr>
  </property>
</Properties>
</file>